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6DACC42" w:rsidR="00E367C4" w:rsidRPr="004D3D33" w:rsidRDefault="00BC786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CC31C8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CC31C8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CC31C8">
        <w:rPr>
          <w:rFonts w:asciiTheme="minorHAnsi" w:hAnsiTheme="minorHAnsi" w:cstheme="minorHAnsi"/>
          <w:bCs/>
          <w:iCs/>
        </w:rPr>
        <w:t>DIRETOR MCP</w:t>
      </w:r>
      <w:r w:rsidR="00CC31C8"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="00CC31C8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CC31C8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CC31C8" w:rsidRPr="00CC31C8">
        <w:rPr>
          <w:rFonts w:asciiTheme="minorHAnsi" w:hAnsiTheme="minorHAnsi" w:cstheme="minorHAnsi"/>
          <w:b/>
          <w:iCs/>
        </w:rPr>
        <w:t>JOSÉ HENRIQUE DE MELO</w:t>
      </w:r>
      <w:r w:rsidR="00CC31C8">
        <w:rPr>
          <w:rFonts w:asciiTheme="minorHAnsi" w:hAnsiTheme="minorHAnsi" w:cstheme="minorHAnsi"/>
          <w:bCs/>
          <w:iCs/>
        </w:rPr>
        <w:t xml:space="preserve">, </w:t>
      </w:r>
      <w:r w:rsidR="00CC31C8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076BBC54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CC31C8">
        <w:rPr>
          <w:rFonts w:asciiTheme="minorHAnsi" w:hAnsiTheme="minorHAnsi" w:cstheme="minorHAnsi"/>
          <w:bCs/>
          <w:iCs/>
        </w:rPr>
        <w:t>Diretor MCP</w:t>
      </w:r>
      <w:r w:rsidR="00CC31C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CC31C8">
        <w:rPr>
          <w:rFonts w:asciiTheme="minorHAnsi" w:hAnsiTheme="minorHAnsi" w:cstheme="minorHAnsi"/>
          <w:bCs/>
          <w:iCs/>
        </w:rPr>
        <w:t>José Henrique de Melo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69D8EDC9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CC31C8">
        <w:rPr>
          <w:rFonts w:asciiTheme="minorHAnsi" w:hAnsiTheme="minorHAnsi" w:cstheme="minorHAnsi"/>
          <w:bCs/>
          <w:iCs/>
        </w:rPr>
        <w:t>José Henrique de Melo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0CFE917F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CC31C8">
        <w:rPr>
          <w:rFonts w:asciiTheme="minorHAnsi" w:hAnsiTheme="minorHAnsi" w:cstheme="minorHAnsi"/>
          <w:bCs/>
          <w:iCs/>
        </w:rPr>
        <w:t>Diretor MCP</w:t>
      </w:r>
      <w:r w:rsidR="00CC31C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BE6FF" w14:textId="77777777" w:rsidR="00BD4710" w:rsidRDefault="00BD4710">
      <w:r>
        <w:separator/>
      </w:r>
    </w:p>
  </w:endnote>
  <w:endnote w:type="continuationSeparator" w:id="0">
    <w:p w14:paraId="4D5E42F3" w14:textId="77777777" w:rsidR="00BD4710" w:rsidRDefault="00BD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651B1" w14:textId="77777777" w:rsidR="00BD4710" w:rsidRDefault="00BD4710">
      <w:r>
        <w:separator/>
      </w:r>
    </w:p>
  </w:footnote>
  <w:footnote w:type="continuationSeparator" w:id="0">
    <w:p w14:paraId="708A26D7" w14:textId="77777777" w:rsidR="00BD4710" w:rsidRDefault="00BD4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BD4710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2026-05-15T19:22:00Z</dcterms:created>
  <dcterms:modified xsi:type="dcterms:W3CDTF">2026-05-15T19:22:00Z</dcterms:modified>
</cp:coreProperties>
</file>