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7B0314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proofErr w:type="gramStart"/>
      <w:r w:rsidR="007B03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>REMO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ÇÃO </w:t>
      </w:r>
      <w:r w:rsidR="00663025">
        <w:rPr>
          <w:rFonts w:ascii="Times New Roman" w:eastAsia="Times New Roman" w:hAnsi="Times New Roman" w:cs="Times New Roman"/>
          <w:b/>
          <w:sz w:val="24"/>
          <w:szCs w:val="24"/>
        </w:rPr>
        <w:t>IMEDIATA DA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 xml:space="preserve"> MANILHA DE CONCRETO LOCALIZADA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353">
        <w:rPr>
          <w:rFonts w:ascii="Times New Roman" w:eastAsia="Times New Roman" w:hAnsi="Times New Roman" w:cs="Times New Roman"/>
          <w:b/>
          <w:sz w:val="24"/>
          <w:szCs w:val="24"/>
        </w:rPr>
        <w:t>NA RUA PROFESSOR JOSÉ VIEIRA DE SOUZA Nº 09 (ANTIGA RUA 11), MARAVISTA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>remo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>ão da manilha de concreto local</w:t>
      </w:r>
      <w:r w:rsidR="00663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izada na </w:t>
      </w:r>
      <w:r w:rsidR="00460060">
        <w:rPr>
          <w:rFonts w:ascii="Times New Roman" w:eastAsia="Times New Roman" w:hAnsi="Times New Roman" w:cs="Times New Roman"/>
          <w:color w:val="000000"/>
          <w:sz w:val="24"/>
          <w:szCs w:val="24"/>
        </w:rPr>
        <w:t>Rua Professor José Vieira de Souza</w:t>
      </w:r>
      <w:bookmarkStart w:id="0" w:name="_GoBack"/>
      <w:bookmarkEnd w:id="0"/>
      <w:r w:rsidR="0059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09 (antiga Rua 11), Maravista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F6672F">
        <w:rPr>
          <w:rFonts w:ascii="Times New Roman" w:eastAsia="Times New Roman" w:hAnsi="Times New Roman" w:cs="Times New Roman"/>
          <w:sz w:val="24"/>
          <w:szCs w:val="24"/>
        </w:rPr>
        <w:t>ois a manilha de concreto encontra</w:t>
      </w:r>
      <w:r w:rsidR="00663025">
        <w:rPr>
          <w:rFonts w:ascii="Times New Roman" w:eastAsia="Times New Roman" w:hAnsi="Times New Roman" w:cs="Times New Roman"/>
          <w:sz w:val="24"/>
          <w:szCs w:val="24"/>
        </w:rPr>
        <w:t>-se abandonada no local supracitado</w:t>
      </w:r>
      <w:r w:rsidR="00F66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conforme registro de foto em anexo.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F6672F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12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9E" w:rsidRDefault="0028579E" w:rsidP="008A6864">
      <w:pPr>
        <w:spacing w:after="0" w:line="240" w:lineRule="auto"/>
      </w:pPr>
      <w:r>
        <w:separator/>
      </w:r>
    </w:p>
  </w:endnote>
  <w:endnote w:type="continuationSeparator" w:id="0">
    <w:p w:rsidR="0028579E" w:rsidRDefault="0028579E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9E" w:rsidRDefault="0028579E" w:rsidP="008A6864">
      <w:pPr>
        <w:spacing w:after="0" w:line="240" w:lineRule="auto"/>
      </w:pPr>
      <w:r>
        <w:separator/>
      </w:r>
    </w:p>
  </w:footnote>
  <w:footnote w:type="continuationSeparator" w:id="0">
    <w:p w:rsidR="0028579E" w:rsidRDefault="0028579E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64"/>
    <w:rsid w:val="00113A9C"/>
    <w:rsid w:val="0028579E"/>
    <w:rsid w:val="002F4290"/>
    <w:rsid w:val="00460060"/>
    <w:rsid w:val="005105EE"/>
    <w:rsid w:val="00591353"/>
    <w:rsid w:val="00663025"/>
    <w:rsid w:val="00720BA8"/>
    <w:rsid w:val="00730FBF"/>
    <w:rsid w:val="007B0314"/>
    <w:rsid w:val="007B3711"/>
    <w:rsid w:val="008A6864"/>
    <w:rsid w:val="008F17D4"/>
    <w:rsid w:val="00D96A61"/>
    <w:rsid w:val="00DF77C8"/>
    <w:rsid w:val="00EC2651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3</cp:revision>
  <dcterms:created xsi:type="dcterms:W3CDTF">2021-07-11T05:12:00Z</dcterms:created>
  <dcterms:modified xsi:type="dcterms:W3CDTF">2021-07-12T15:32:00Z</dcterms:modified>
</cp:coreProperties>
</file>